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4F2" w:rsidRPr="006645A4" w:rsidRDefault="00970689" w:rsidP="006645A4">
      <w:pPr>
        <w:jc w:val="center"/>
        <w:rPr>
          <w:b/>
          <w:sz w:val="24"/>
          <w:szCs w:val="24"/>
        </w:rPr>
      </w:pPr>
      <w:r w:rsidRPr="006645A4">
        <w:rPr>
          <w:b/>
          <w:sz w:val="24"/>
          <w:szCs w:val="24"/>
        </w:rPr>
        <w:t>III WOJEWÓDZKA SPARTAKIADA SPORTÓW LUDOWYCH SENIORÓW</w:t>
      </w:r>
      <w:r w:rsidR="006645A4">
        <w:rPr>
          <w:b/>
          <w:sz w:val="24"/>
          <w:szCs w:val="24"/>
        </w:rPr>
        <w:t xml:space="preserve"> 60+</w:t>
      </w:r>
    </w:p>
    <w:p w:rsidR="00970689" w:rsidRPr="006645A4" w:rsidRDefault="00970689" w:rsidP="006645A4">
      <w:pPr>
        <w:jc w:val="center"/>
        <w:rPr>
          <w:b/>
          <w:sz w:val="24"/>
          <w:szCs w:val="24"/>
        </w:rPr>
      </w:pPr>
      <w:r w:rsidRPr="006645A4">
        <w:rPr>
          <w:b/>
          <w:sz w:val="24"/>
          <w:szCs w:val="24"/>
        </w:rPr>
        <w:t>ŁEBCZ, 5 CZERWCA 2025 rok</w:t>
      </w:r>
    </w:p>
    <w:p w:rsidR="00970689" w:rsidRDefault="00970689">
      <w:pPr>
        <w:rPr>
          <w:sz w:val="24"/>
          <w:szCs w:val="24"/>
        </w:rPr>
      </w:pPr>
    </w:p>
    <w:p w:rsidR="00970689" w:rsidRDefault="00970689" w:rsidP="006645A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Już po raz trzeci przy Muzeum Sportu Wiejskiego w Łebczu obyła się Wojewódzka Spartakiada Sportów Ludowych Seniorów w kat. 60+. Punktualnie o godz. 11 przez boisko </w:t>
      </w:r>
      <w:r>
        <w:rPr>
          <w:sz w:val="24"/>
          <w:szCs w:val="24"/>
        </w:rPr>
        <w:br/>
        <w:t xml:space="preserve">w Łebczu przemaszerował barwny korowód grup senioralnych, które dotarły z różnych stron województwa. Pochód z flagą LZS otwierali wolontariusze – uczniowie klasy mechanicznej </w:t>
      </w:r>
      <w:r>
        <w:rPr>
          <w:sz w:val="24"/>
          <w:szCs w:val="24"/>
        </w:rPr>
        <w:br/>
        <w:t xml:space="preserve">z Powiatowego Centrum Kształcenia Zawodowego i Ustawicznego w Pucku. Następnie wszyscy zgromadzeni odśpiewali Mazurka Dąbrowskiego. Uroczystego otwarcia zawodów dokonali: Prezes Pomorskiego LZS Piotr Klecha, Wójt Gminy Puck Marcin Nikrant oraz Sekretarz Starostwa Powiatowego w Pucku Andrzej Rożek. Symbolicznymi pucharami </w:t>
      </w:r>
      <w:r w:rsidR="006645A4">
        <w:rPr>
          <w:sz w:val="24"/>
          <w:szCs w:val="24"/>
        </w:rPr>
        <w:br/>
      </w:r>
      <w:r>
        <w:rPr>
          <w:sz w:val="24"/>
          <w:szCs w:val="24"/>
        </w:rPr>
        <w:t xml:space="preserve">w postaci szampanów nagrodzono zaangażowanych w przygotowanie imprezy, trofea otrzymali: Ewa Kustoch i Roman Górski z Koła Seniora Złote Rybki z Łebcza, Przemysław Grandicki – Sołtys i Radny Sołectwa Łebcz, Dyr. szkoły w Łebczu – Beata Mieczkowska oraz Wiceprezes Pomorskiego LZS a jednocześnie inspektor ds.  sportu w gminie Puck – Wiesław Oberzig – było rzecz jasna w podziękowaniu – gromkie 100 LAT dla wyróżnionych. W tym czasie pracowało już pełną parą biuro zawodów – nieoceniony Brunon Ceszke – z Muzeum Sportu Wiejskiego oraz Marlena Link z sąsiedniego Gnieżdżewa. Wszyscy zawodnicy otrzymali swoje numery startowe, bony żywnościowe na ciepły posiłek, </w:t>
      </w:r>
      <w:r w:rsidR="001631FC">
        <w:rPr>
          <w:sz w:val="24"/>
          <w:szCs w:val="24"/>
        </w:rPr>
        <w:t xml:space="preserve">piękne medale pamiątkowe…. Następnie zaprezentowano grupę sędziowską, w której byli: Jolanta i Paweł Radceccy, Teresa Jaskułka, Waldemar Płomień, Krzysztof Wos, Wojciech Licau. </w:t>
      </w:r>
      <w:r w:rsidR="006645A4">
        <w:rPr>
          <w:sz w:val="24"/>
          <w:szCs w:val="24"/>
        </w:rPr>
        <w:br/>
      </w:r>
      <w:r w:rsidR="001631FC">
        <w:rPr>
          <w:sz w:val="24"/>
          <w:szCs w:val="24"/>
        </w:rPr>
        <w:t xml:space="preserve">W/w wspomagali uczniowie z PCKZiU w Pucku. I rozpoczęła się się rywalizacja seniorów </w:t>
      </w:r>
      <w:r w:rsidR="006645A4">
        <w:rPr>
          <w:sz w:val="24"/>
          <w:szCs w:val="24"/>
        </w:rPr>
        <w:br/>
      </w:r>
      <w:r w:rsidR="001631FC">
        <w:rPr>
          <w:sz w:val="24"/>
          <w:szCs w:val="24"/>
        </w:rPr>
        <w:t xml:space="preserve">w trzech kategoriach wiekowych 60+, 70+, 80+. Każdy uczestnik brał udział w dwóch wybranych konkurencjach natomiast uczestnicy/-czki z kat. 80+ startowali w trójboju rekreacyjnym. </w:t>
      </w:r>
    </w:p>
    <w:p w:rsidR="0051629B" w:rsidRDefault="0051629B" w:rsidP="006645A4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rozpoczęła się rywalizacja. Pogoda sprzyjała dobrej zabawie a jednocześnie bracia Hieronim i Tadeusz Korthals z Połczyna skocznie grali i śpiewali a wraz z nimi pomysłodawca przedsięwzięcia i koordynator wydarzenia Jan Trofimowicz. W czasie trwania zawodów pojawili się: były długoletni wójt Gminy Puck obecnie Wiceprzewodniczący Rady Powiatu – Tadeusz Puszkarczuk oraz dyrektor PCKZiU w Pucku – Grzegorz Pałucki. Wszystkim smakowały zupy, które dystrybuowali uczniowie klas gastronomicznych z PCKZiU pod opieką Beaty Gruchała. Były też i kiełbaski z grilla oraz słodkości, które przygotowali członkowie Koła Seniora Złote Rybki działającego przy Muzeum Sportu Wiejskiego. </w:t>
      </w:r>
    </w:p>
    <w:p w:rsidR="000D71D0" w:rsidRDefault="0051629B" w:rsidP="000D71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kilku godzinach rywalizacji przyszedł czas na podsumowanie zawodów. W rzucie podkową do celu w kat 60+ kobiet zwyciężyła Longina Badziąg z Łebcza (34 pkt.), II – Beata Żaczek </w:t>
      </w:r>
      <w:r w:rsidR="006645A4">
        <w:rPr>
          <w:sz w:val="24"/>
          <w:szCs w:val="24"/>
        </w:rPr>
        <w:br/>
      </w:r>
      <w:r>
        <w:rPr>
          <w:sz w:val="24"/>
          <w:szCs w:val="24"/>
        </w:rPr>
        <w:t xml:space="preserve">ze Strzelna (28), III – Maria Kidajło z Redy (24), wśród mężczyzn 60+ zwyciężył  – Zdzisław Kula z Trąbek Wielkich </w:t>
      </w:r>
      <w:r w:rsidR="000D71D0">
        <w:rPr>
          <w:sz w:val="24"/>
          <w:szCs w:val="24"/>
        </w:rPr>
        <w:t xml:space="preserve">(30), II – Grzegorz Lis ze Starego Barkoczyna (21), III – Zbigniew Czwatschko z Pucka (20). Wśród kobiet 70+ zwyciężyła Ewa Kustoch z Pucka (27), II – Barbara Gosz z Gowina (21), III – Elżbieta Antosik z Cewic (20), natomiast wśród panów 70+ najcelniej </w:t>
      </w:r>
      <w:r w:rsidR="000D71D0">
        <w:rPr>
          <w:sz w:val="24"/>
          <w:szCs w:val="24"/>
        </w:rPr>
        <w:lastRenderedPageBreak/>
        <w:t xml:space="preserve">rzucał Wiesław Kempa z Trąbek Wielkich (34), II – Stanisław Zielonka z Cewic (28), </w:t>
      </w:r>
      <w:r w:rsidR="006645A4">
        <w:rPr>
          <w:sz w:val="24"/>
          <w:szCs w:val="24"/>
        </w:rPr>
        <w:br/>
      </w:r>
      <w:r w:rsidR="000D71D0">
        <w:rPr>
          <w:sz w:val="24"/>
          <w:szCs w:val="24"/>
        </w:rPr>
        <w:t xml:space="preserve">III – Włodzimierz Tomyślak z Pucka (20). </w:t>
      </w:r>
    </w:p>
    <w:p w:rsidR="0051629B" w:rsidRDefault="000D71D0" w:rsidP="000D71D0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jeździe taczką z kapustą na czas w kat. 60+ kobiet I miejsce – Irena Ptach z Kłodawy (13,32 sek.), II – Katarzyna Gosz z Gowina (13,59), III – Maria Machnica z Kłodawy (13,82). Wśród mężczyzn 60+ I – Julian Żaczek ze Strzelna (11,12), II - Zbigniew Jakubowski z Gowina (11,39), III – Andrzej Dończyk z Kłodawy (11,73). W gronie kobiet 70+ najszybszą była Bogusława Siecińska z Redy (16,43), II – Janina Balcer z Trąbek Wielkich (16,85), III – Gabriela Orzeł ze Strzelna (17,15). Wśród panów 70+ I – Władysław Żaczek ze Strzelna (11,61), </w:t>
      </w:r>
      <w:r w:rsidR="006645A4">
        <w:rPr>
          <w:sz w:val="24"/>
          <w:szCs w:val="24"/>
        </w:rPr>
        <w:br/>
      </w:r>
      <w:r>
        <w:rPr>
          <w:sz w:val="24"/>
          <w:szCs w:val="24"/>
        </w:rPr>
        <w:t xml:space="preserve">II – Marian Banin z Cewic (12,52), III – Grzegorz Lipski ze Smętowa (12,83). </w:t>
      </w:r>
    </w:p>
    <w:p w:rsidR="00537568" w:rsidRDefault="00537568" w:rsidP="000D71D0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toczeniu koła palikiem wśród kobiet 60+ zwyciężyła Henryka Szpica z Luzina </w:t>
      </w:r>
      <w:r w:rsidR="006645A4">
        <w:rPr>
          <w:sz w:val="24"/>
          <w:szCs w:val="24"/>
        </w:rPr>
        <w:br/>
      </w:r>
      <w:r>
        <w:rPr>
          <w:sz w:val="24"/>
          <w:szCs w:val="24"/>
        </w:rPr>
        <w:t>(7,66</w:t>
      </w:r>
      <w:r w:rsidR="00BC024C">
        <w:rPr>
          <w:sz w:val="24"/>
          <w:szCs w:val="24"/>
        </w:rPr>
        <w:t xml:space="preserve"> sek.</w:t>
      </w:r>
      <w:r>
        <w:rPr>
          <w:sz w:val="24"/>
          <w:szCs w:val="24"/>
        </w:rPr>
        <w:t xml:space="preserve">), II – Danuta Czerwińska z Cewic (9,16), III – Małgorzata Migowska z Cewic (10,04), wśród mężczyzn 60+ I – Józef Kuchnowski ze Strzelna (8,20), II – Wiesław Płotka z Cewic (10,52), III – Grzegorz Lis ze Starego Barkoczyna (10,92). Wśród kobiet 70+ zwyciężyła Urszula Grzenkowicz z Luzina (13,22), II – Krystyna Kilanowska z Dąbrówki Tczewskiej (13,60), III – Krystyna Ronowicz z Trąbek Wielkich (13,70), w gronie mężczyzn 70+ najszybszym okazał się Zdzisław Sadowski ze Starego Barkoczyna (10,53), II – Władysław Żaczek ze Strzelna (12,90), III – Andrzej Skórzyński z Gowina (17,57). </w:t>
      </w:r>
    </w:p>
    <w:p w:rsidR="00537568" w:rsidRDefault="00537568" w:rsidP="000D71D0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 biegu z jajkiem na łyżce na czas najszybciej w gronie kobiet 60+ dystans 20 metrów pokonały: I Stefania Dettlaff ze Strzelna (7,63</w:t>
      </w:r>
      <w:r w:rsidR="00BC024C">
        <w:rPr>
          <w:sz w:val="24"/>
          <w:szCs w:val="24"/>
        </w:rPr>
        <w:t xml:space="preserve"> sek.</w:t>
      </w:r>
      <w:r>
        <w:rPr>
          <w:sz w:val="24"/>
          <w:szCs w:val="24"/>
        </w:rPr>
        <w:t xml:space="preserve">), II – Henryka Szpica z Luzina (7,76), </w:t>
      </w:r>
      <w:r w:rsidR="00BC024C">
        <w:rPr>
          <w:sz w:val="24"/>
          <w:szCs w:val="24"/>
        </w:rPr>
        <w:br/>
      </w:r>
      <w:r>
        <w:rPr>
          <w:sz w:val="24"/>
          <w:szCs w:val="24"/>
        </w:rPr>
        <w:t xml:space="preserve">III – Elżbieta Sabisz ze Starego Barkoczyna (7,86), wśród mężczyzn 60+ I </w:t>
      </w:r>
      <w:r w:rsidR="00BC024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C024C">
        <w:rPr>
          <w:sz w:val="24"/>
          <w:szCs w:val="24"/>
        </w:rPr>
        <w:t>Ryszard Fryc</w:t>
      </w:r>
      <w:r w:rsidR="006645A4">
        <w:rPr>
          <w:sz w:val="24"/>
          <w:szCs w:val="24"/>
        </w:rPr>
        <w:br/>
      </w:r>
      <w:r w:rsidR="00BC024C">
        <w:rPr>
          <w:sz w:val="24"/>
          <w:szCs w:val="24"/>
        </w:rPr>
        <w:t xml:space="preserve"> z Trąbek Wielkich (7,53), II – Józef Kuchnowski ze Strzelna (8,10), w gronie kobiet 70+ </w:t>
      </w:r>
      <w:r w:rsidR="006645A4">
        <w:rPr>
          <w:sz w:val="24"/>
          <w:szCs w:val="24"/>
        </w:rPr>
        <w:br/>
      </w:r>
      <w:r w:rsidR="00BC024C">
        <w:rPr>
          <w:sz w:val="24"/>
          <w:szCs w:val="24"/>
        </w:rPr>
        <w:t xml:space="preserve">I – Teresa Michalak z Gowina (8,73), II – Teresa Pachur ze Starego Barkoczyna (8,88), </w:t>
      </w:r>
      <w:r w:rsidR="006645A4">
        <w:rPr>
          <w:sz w:val="24"/>
          <w:szCs w:val="24"/>
        </w:rPr>
        <w:br/>
      </w:r>
      <w:r w:rsidR="00BC024C">
        <w:rPr>
          <w:sz w:val="24"/>
          <w:szCs w:val="24"/>
        </w:rPr>
        <w:t xml:space="preserve">III – Róża Soboń ze Smętowa (8,95), wśród mężczyzn 70+ Brunon Ceszke ze Strzelna (9,61), </w:t>
      </w:r>
      <w:r w:rsidR="006645A4">
        <w:rPr>
          <w:sz w:val="24"/>
          <w:szCs w:val="24"/>
        </w:rPr>
        <w:br/>
      </w:r>
      <w:r w:rsidR="00BC024C">
        <w:rPr>
          <w:sz w:val="24"/>
          <w:szCs w:val="24"/>
        </w:rPr>
        <w:t xml:space="preserve">II – Andrzej Piórek z Trąbek Wielkich (12,32). </w:t>
      </w:r>
    </w:p>
    <w:p w:rsidR="00BC024C" w:rsidRDefault="00BC024C" w:rsidP="000D71D0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 konkurencji KAK-FRYC najcelniej kamieniami rzucali: wśród kobiet 60+ I – Gabriela Zieman z Trąbek Wielkich, II – Alicja Pieper z Gowina, III – Marta Krawczyk z Rekowa Górnego, wśród mężczyzn 60+ I – Andrzej Sulewski z Kłodawy, II – Zbigniew Wolniak</w:t>
      </w:r>
      <w:r w:rsidR="006645A4">
        <w:rPr>
          <w:sz w:val="24"/>
          <w:szCs w:val="24"/>
        </w:rPr>
        <w:br/>
      </w:r>
      <w:r>
        <w:rPr>
          <w:sz w:val="24"/>
          <w:szCs w:val="24"/>
        </w:rPr>
        <w:t xml:space="preserve"> z Gowina, III – Adam Sadowski z Kłodawy. W gronie kobiet 70+ I – Zofia Lewanau z Luzina, </w:t>
      </w:r>
      <w:r w:rsidR="006645A4">
        <w:rPr>
          <w:sz w:val="24"/>
          <w:szCs w:val="24"/>
        </w:rPr>
        <w:br/>
      </w:r>
      <w:r>
        <w:rPr>
          <w:sz w:val="24"/>
          <w:szCs w:val="24"/>
        </w:rPr>
        <w:t xml:space="preserve">II – Bożena Langowska ze Smętowa, III – Agnieszka Renusz ze Strzelna, wśród mężczyzn </w:t>
      </w:r>
      <w:r w:rsidR="006645A4">
        <w:rPr>
          <w:sz w:val="24"/>
          <w:szCs w:val="24"/>
        </w:rPr>
        <w:br/>
      </w:r>
      <w:r>
        <w:rPr>
          <w:sz w:val="24"/>
          <w:szCs w:val="24"/>
        </w:rPr>
        <w:t xml:space="preserve">70+ I – Stanisław Sadowski ze Starego Barkoczyna, II – Jan Modrzejewski z Gowina, </w:t>
      </w:r>
      <w:r w:rsidR="006645A4">
        <w:rPr>
          <w:sz w:val="24"/>
          <w:szCs w:val="24"/>
        </w:rPr>
        <w:br/>
      </w:r>
      <w:r>
        <w:rPr>
          <w:sz w:val="24"/>
          <w:szCs w:val="24"/>
        </w:rPr>
        <w:t xml:space="preserve">III – Stanisław Gleinert ze Starego Barkoczyna. </w:t>
      </w:r>
    </w:p>
    <w:p w:rsidR="00BC024C" w:rsidRDefault="00BC024C" w:rsidP="000D71D0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konkurencji dojenia krowy na czas najlepszymi w poszczególnych kategoriach byli: 60+ I – Elżbieta Dettlaff z Gowina, II Barbara Piątek ze Smętowa, III – Janina Jasińska </w:t>
      </w:r>
      <w:r w:rsidR="006645A4">
        <w:rPr>
          <w:sz w:val="24"/>
          <w:szCs w:val="24"/>
        </w:rPr>
        <w:br/>
      </w:r>
      <w:r>
        <w:rPr>
          <w:sz w:val="24"/>
          <w:szCs w:val="24"/>
        </w:rPr>
        <w:t xml:space="preserve">z Ełganowa oraz </w:t>
      </w:r>
      <w:r w:rsidR="0030589F">
        <w:rPr>
          <w:sz w:val="24"/>
          <w:szCs w:val="24"/>
        </w:rPr>
        <w:t xml:space="preserve">Małgorzata Blok z Cewic, wśród mężczyzn 60+ Józef Oberzig ze Strzelna, </w:t>
      </w:r>
      <w:r w:rsidR="006645A4">
        <w:rPr>
          <w:sz w:val="24"/>
          <w:szCs w:val="24"/>
        </w:rPr>
        <w:br/>
      </w:r>
      <w:r w:rsidR="0030589F">
        <w:rPr>
          <w:sz w:val="24"/>
          <w:szCs w:val="24"/>
        </w:rPr>
        <w:t xml:space="preserve">II Ryszard Wręczyński z Juraty, III – Marek Lilla z Rekowa Górnego, w kat. kobiet 70+ I – Zofia Drożyńska z Mrzezina, II – Marta Pokojska ze Sztumu, III – Zofia Chamier – Gliszczyńska </w:t>
      </w:r>
      <w:r w:rsidR="006645A4">
        <w:rPr>
          <w:sz w:val="24"/>
          <w:szCs w:val="24"/>
        </w:rPr>
        <w:br/>
      </w:r>
      <w:r w:rsidR="0030589F">
        <w:rPr>
          <w:sz w:val="24"/>
          <w:szCs w:val="24"/>
        </w:rPr>
        <w:t xml:space="preserve">ze Starego Barkoczyna, w kat. mężczyzn 70+ I – Roman Górski z Łebcza, II – Jan Itrych </w:t>
      </w:r>
      <w:r w:rsidR="006645A4">
        <w:rPr>
          <w:sz w:val="24"/>
          <w:szCs w:val="24"/>
        </w:rPr>
        <w:br/>
      </w:r>
      <w:r w:rsidR="0030589F">
        <w:rPr>
          <w:sz w:val="24"/>
          <w:szCs w:val="24"/>
        </w:rPr>
        <w:t xml:space="preserve">z Cewic, III – Andrzej Piórek z Trąbek Wielkich. </w:t>
      </w:r>
    </w:p>
    <w:p w:rsidR="0030589F" w:rsidRDefault="0030589F" w:rsidP="000D71D0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konkurencji rzutów gumowcami zwyciężali w kat. 60+ kobiet: Krystyna Łosińska </w:t>
      </w:r>
      <w:r w:rsidR="006645A4">
        <w:rPr>
          <w:sz w:val="24"/>
          <w:szCs w:val="24"/>
        </w:rPr>
        <w:br/>
      </w:r>
      <w:r>
        <w:rPr>
          <w:sz w:val="24"/>
          <w:szCs w:val="24"/>
        </w:rPr>
        <w:t xml:space="preserve">z Trąbek Wielkich (13,30m), II – Longina Dettlaff ze Strzelna (12,60), III – Irena Lange </w:t>
      </w:r>
      <w:r w:rsidR="006645A4">
        <w:rPr>
          <w:sz w:val="24"/>
          <w:szCs w:val="24"/>
        </w:rPr>
        <w:br/>
      </w:r>
      <w:r>
        <w:rPr>
          <w:sz w:val="24"/>
          <w:szCs w:val="24"/>
        </w:rPr>
        <w:t xml:space="preserve">z Gowina (12,05), wśród mężczyzn 60+ I – Julian Żaczek ze Strzelna – 23,60), II – Andrzej </w:t>
      </w:r>
      <w:r>
        <w:rPr>
          <w:sz w:val="24"/>
          <w:szCs w:val="24"/>
        </w:rPr>
        <w:lastRenderedPageBreak/>
        <w:t xml:space="preserve">Dończyk z Kłodawy (21,00), III – Czesław Dończyk z Trąbek Wielkich (17,90), w kat. kobiet 70+ I – Janina Balcer z Trąbek Wielkich (13,00), II – Maria Lessanu z Luzina (12,60), III – Jolanta Ostrowska (12,10), w gronie mężczyzn 70+ I – Brunon Ceszke ze Strzelna (21,00), II – Wiesław Kempa </w:t>
      </w:r>
      <w:r w:rsidR="006645A4">
        <w:rPr>
          <w:sz w:val="24"/>
          <w:szCs w:val="24"/>
        </w:rPr>
        <w:br/>
      </w:r>
      <w:r>
        <w:rPr>
          <w:sz w:val="24"/>
          <w:szCs w:val="24"/>
        </w:rPr>
        <w:t>z Trąbek Wielkich (16,10), III – Adam Lipski ze Smętowa (15,60).</w:t>
      </w:r>
    </w:p>
    <w:p w:rsidR="00202638" w:rsidRDefault="00202638" w:rsidP="000D71D0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gronie seniorów w kat. 80+ wystąpiło łącznie 22 osób spośród których najwcześniej urodzoną była 90-letnia Regina Kondys z Dąbrówki Tczewskiej, która 4 czerwca obchodziła okrągłe urodziny – było zatem gromkie 100 LAT. Wśród mężczyzn 88 lat temu urodzili się Jerzy Czerwiński z Rumi oraz Leszek Stamm ze Strzelna. W trójboju, w którym znalazły się: rzuty kamieniami, bieg z jajkiem oraz jazda z taczką z kapustą największą ilość punktów zebrały: I – Irena Plaskota z Rumi, II – Gertruda Wittbrodt z Łebcza, III – Dangina Łuka z Kłodawy oraz Regina Błaszkowska z Cewic. </w:t>
      </w:r>
    </w:p>
    <w:p w:rsidR="00202638" w:rsidRDefault="00202638" w:rsidP="000D71D0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Komisja w składzie: Anna Łukowska, Krzysztof Klebba oraz Piotr Kropidłowski oceniali występy artystyczne seniorów oraz tablice prezentujące dorobek działań z ostatnich </w:t>
      </w:r>
      <w:r>
        <w:rPr>
          <w:sz w:val="24"/>
          <w:szCs w:val="24"/>
        </w:rPr>
        <w:br/>
        <w:t xml:space="preserve">12 miesięcy. W konkursie tablic zwyciężyli seniorzy z Jastarni i Juraty, II – Dąbrówka Tczewska, III – Dzienny Dom Pobytu w Celbowie. Spośród występujących na scenie zwyciężyli emeryci i renciści ze Starego Barkoczyna przed Gowinem oraz Klubem Seniora z Pucka. </w:t>
      </w:r>
    </w:p>
    <w:p w:rsidR="00202638" w:rsidRDefault="00202638" w:rsidP="000D71D0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Przed wręczeniem pucharów i medali rozlosowano liczne nagrody ufundowane przez: Narodowy Instytut Kultury i Dziedzictwa Wsi, Starostwo Powiatowe w Pucku, Pomors</w:t>
      </w:r>
      <w:r w:rsidR="00BE708F">
        <w:rPr>
          <w:sz w:val="24"/>
          <w:szCs w:val="24"/>
        </w:rPr>
        <w:t xml:space="preserve">kie Zrzeszenie LZS, Farmę Alexa, Labirynt kukurydzy w Swarzewie, Stację Paliw państwa Renusz </w:t>
      </w:r>
      <w:r w:rsidR="00BE708F">
        <w:rPr>
          <w:sz w:val="24"/>
          <w:szCs w:val="24"/>
        </w:rPr>
        <w:br/>
        <w:t xml:space="preserve">z Łebcza, Zakład Produkcyjny dr Qetker w Łebczu, BHO ze Strzelna, zakład naprawczy </w:t>
      </w:r>
      <w:r w:rsidR="00BE708F">
        <w:rPr>
          <w:sz w:val="24"/>
          <w:szCs w:val="24"/>
        </w:rPr>
        <w:br/>
        <w:t xml:space="preserve">w Łebczu, Ministerstwo Rolnictwa i Rozwoju Wsi, Samorząd Województwa Pomorskiego. </w:t>
      </w:r>
    </w:p>
    <w:p w:rsidR="00BE708F" w:rsidRDefault="00BE708F" w:rsidP="000D71D0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Seniorzy dorzucili także swój grosz jako dar serca na działalność Muzeum Sportu Wiejskiego – wydanie publikacji pt. 8 Dekad Sportu Ludowego na Pomorzu. </w:t>
      </w:r>
    </w:p>
    <w:p w:rsidR="00BE708F" w:rsidRDefault="00BE708F" w:rsidP="000D71D0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zakończenie ogłoszono wyniki klasyfikacji generalnej zespołów. Po raz kolejny najbardziej zgraną i przygotowaną grupą okazali się seniorzy ze Strzelna w Gminie Puck (204 pkt.), drugie miejsce zajęła reprezentacja Trąbek Wielkich (159) a trzecie Luzino (126). Kolejne miejsca zajęły: IV – Gowino (125,5), V - Stary Barkoczyn (121), VI – Cewice I (98,5), </w:t>
      </w:r>
      <w:r>
        <w:rPr>
          <w:sz w:val="24"/>
          <w:szCs w:val="24"/>
        </w:rPr>
        <w:br/>
        <w:t xml:space="preserve">VII  - Łebcz (96,5), VIII - Kłodawa (87), IX </w:t>
      </w:r>
      <w:r w:rsidR="006645A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645A4">
        <w:rPr>
          <w:sz w:val="24"/>
          <w:szCs w:val="24"/>
        </w:rPr>
        <w:t xml:space="preserve">Smętowo (74,5), X – Cewice II (70,5), XI – Puck (68), XII – Sztum I (67), XIII - Mrzezino (60), XIV - Malenin (59), XV – Dąbrówka Tczewska (58), XVI - Rumia (57), XVII - Tczewskie Łąki (54,5), XVIII – Jurata (53), XIX – Celbowo (49,5), </w:t>
      </w:r>
      <w:r w:rsidR="006645A4">
        <w:rPr>
          <w:sz w:val="24"/>
          <w:szCs w:val="24"/>
        </w:rPr>
        <w:br/>
        <w:t xml:space="preserve">XX – Reda (38), XXI - Radoszewo i Rekowo Górne (20), XXII - Gołębiewo Wielkie (18,5), </w:t>
      </w:r>
      <w:r w:rsidR="006645A4">
        <w:rPr>
          <w:sz w:val="24"/>
          <w:szCs w:val="24"/>
        </w:rPr>
        <w:br/>
        <w:t xml:space="preserve">XXIII – Gdańsk (10), XXIV - Sztum II (6). Warto zaznaczyć, że wśród tych 25 kół seniora </w:t>
      </w:r>
      <w:r w:rsidR="006645A4">
        <w:rPr>
          <w:sz w:val="24"/>
          <w:szCs w:val="24"/>
        </w:rPr>
        <w:br/>
        <w:t xml:space="preserve">są mieszkańcy ponad 40 miejscowości z całego Województwa Pomorskiego. Sześć najlepszych reprezentacji otrzymało pamiątkowe puchary natomiast pierwsze trzy ekipy nagrody finansowe na zakup sprzętu sportowego. </w:t>
      </w:r>
    </w:p>
    <w:p w:rsidR="00BE708F" w:rsidRDefault="00BE708F" w:rsidP="000D71D0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 wspólnym pląsie i fotografii z pucharami i medalami, rzecz jasna w radosnej atmosferze seniorzy rozjeżdżali się w różnych kierunkach województwa pomorskiego.  </w:t>
      </w:r>
      <w:r w:rsidR="006645A4">
        <w:rPr>
          <w:sz w:val="24"/>
          <w:szCs w:val="24"/>
        </w:rPr>
        <w:br/>
        <w:t xml:space="preserve">Bo wszyscy seniorzy to jedna rodzina, starsi czy młodszy – chłopak czy dziewczyna… </w:t>
      </w:r>
    </w:p>
    <w:p w:rsidR="0030589F" w:rsidRDefault="0030589F" w:rsidP="000D71D0">
      <w:pPr>
        <w:spacing w:after="0"/>
        <w:ind w:firstLine="708"/>
        <w:jc w:val="both"/>
        <w:rPr>
          <w:sz w:val="24"/>
          <w:szCs w:val="24"/>
        </w:rPr>
      </w:pPr>
    </w:p>
    <w:p w:rsidR="00970689" w:rsidRDefault="00970689">
      <w:pPr>
        <w:rPr>
          <w:sz w:val="24"/>
          <w:szCs w:val="24"/>
        </w:rPr>
      </w:pPr>
    </w:p>
    <w:p w:rsidR="00970689" w:rsidRPr="00970689" w:rsidRDefault="00970689">
      <w:pPr>
        <w:rPr>
          <w:sz w:val="24"/>
          <w:szCs w:val="24"/>
        </w:rPr>
      </w:pPr>
    </w:p>
    <w:sectPr w:rsidR="00970689" w:rsidRPr="00970689" w:rsidSect="00710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252" w:rsidRDefault="00675252" w:rsidP="0051629B">
      <w:pPr>
        <w:spacing w:after="0" w:line="240" w:lineRule="auto"/>
      </w:pPr>
      <w:r>
        <w:separator/>
      </w:r>
    </w:p>
  </w:endnote>
  <w:endnote w:type="continuationSeparator" w:id="1">
    <w:p w:rsidR="00675252" w:rsidRDefault="00675252" w:rsidP="00516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252" w:rsidRDefault="00675252" w:rsidP="0051629B">
      <w:pPr>
        <w:spacing w:after="0" w:line="240" w:lineRule="auto"/>
      </w:pPr>
      <w:r>
        <w:separator/>
      </w:r>
    </w:p>
  </w:footnote>
  <w:footnote w:type="continuationSeparator" w:id="1">
    <w:p w:rsidR="00675252" w:rsidRDefault="00675252" w:rsidP="00516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0689"/>
    <w:rsid w:val="000D71D0"/>
    <w:rsid w:val="001631FC"/>
    <w:rsid w:val="00202638"/>
    <w:rsid w:val="0030589F"/>
    <w:rsid w:val="0051629B"/>
    <w:rsid w:val="00537568"/>
    <w:rsid w:val="006645A4"/>
    <w:rsid w:val="00675252"/>
    <w:rsid w:val="007104F2"/>
    <w:rsid w:val="00970689"/>
    <w:rsid w:val="00BC024C"/>
    <w:rsid w:val="00BE7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4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62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62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62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1383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Trofimowicz</dc:creator>
  <cp:lastModifiedBy>jan Trofimowicz</cp:lastModifiedBy>
  <cp:revision>2</cp:revision>
  <dcterms:created xsi:type="dcterms:W3CDTF">2025-06-06T18:47:00Z</dcterms:created>
  <dcterms:modified xsi:type="dcterms:W3CDTF">2025-06-06T20:37:00Z</dcterms:modified>
</cp:coreProperties>
</file>